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Riverdale, czyli ubrania inspirowane serialami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ubrań, które będą nawiązywać do Twoich zainteresowań? Sprawdź modne &lt;strong&gt;koszulki Riverdale&lt;/strong&gt; i inne ubrania inspirowane serialami!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 będą doskonałym wyborem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inspirowane serialami to coraz popularniejszy trend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seriale w najmodniejszych sieciówkach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sieciówkach, można obecnie znaleźć różne rodzaje ubrań, które zostały zainspirowane najpopularniejszymi serialami. Najczęściej są to koszulki (np.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Riverdale</w:t>
      </w:r>
      <w:r>
        <w:rPr>
          <w:rFonts w:ascii="calibri" w:hAnsi="calibri" w:eastAsia="calibri" w:cs="calibri"/>
          <w:sz w:val="24"/>
          <w:szCs w:val="24"/>
        </w:rPr>
        <w:t xml:space="preserve">), ale i bluzy, spodnie czy sukienki. Jeśli chcesz wyglądać modnie tego lata, postaw na stylizację z elementem garderoby, nawiązującym do ulubionego serialu. Jednymi z najczęściej wykorzystywanych motywów są zdecydowanie seriale takie jak wspomniany Riverdale, Stranger Things, czy Orange is the new black. Bardzo często pojawiają się również ubrania z motywami filmowymi, np. z Harry'ego Pottera czy Star Wars.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dodatek do stylizacji? Koszulki Riverdale!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modnego dodatku do stylizacji na lato,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! Są to modne t-shirty, przedstawiające bohaterów tego popularnego serialu dla nastolatek. Koszulka będzie doskonałym pomysłem na prezent dla bliskiej osoby czy siebie samego. Na lato, najlepszym wyborem będą przewiewne t-shirty ze stuprocentowej bawełny, o lekko oversizowym i krótszym kroju. Zwróć również uwagę na jakość nadruku.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18-koszulki-river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2026-06-16T22:45:52+02:00</dcterms:created>
  <dcterms:modified xsi:type="dcterms:W3CDTF">2026-06-16T22:45:52+02:00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